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B76B32" w14:textId="1A389895" w:rsidR="002E29F5" w:rsidRPr="002E29F5" w:rsidRDefault="006561F9">
      <w:bookmarkStart w:id="0" w:name="_Hlk56350195"/>
      <w:r>
        <w:rPr>
          <w:noProof/>
        </w:rPr>
        <w:object w:dxaOrig="1440" w:dyaOrig="1440" w14:anchorId="0C1C32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45pt;margin-top:.2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67026762" r:id="rId5"/>
        </w:object>
      </w:r>
      <w:r w:rsidR="002E29F5" w:rsidRPr="002E29F5">
        <w:t xml:space="preserve">                                                                                                              </w:t>
      </w:r>
      <w:r w:rsidR="002E29F5">
        <w:t>Αγία  Βαρβάρα 16/11/2020</w:t>
      </w:r>
    </w:p>
    <w:p w14:paraId="39A236AF" w14:textId="77777777" w:rsidR="002E29F5" w:rsidRDefault="002E29F5" w:rsidP="002E29F5">
      <w:pPr>
        <w:jc w:val="center"/>
        <w:rPr>
          <w:b/>
          <w:bCs/>
          <w:sz w:val="28"/>
          <w:szCs w:val="28"/>
        </w:rPr>
      </w:pPr>
    </w:p>
    <w:p w14:paraId="50538D13" w14:textId="4E4EB7A3" w:rsidR="002E29F5" w:rsidRDefault="002E29F5" w:rsidP="002E29F5">
      <w:pPr>
        <w:jc w:val="center"/>
        <w:rPr>
          <w:b/>
          <w:bCs/>
          <w:sz w:val="28"/>
          <w:szCs w:val="28"/>
        </w:rPr>
      </w:pPr>
      <w:r w:rsidRPr="002E29F5">
        <w:rPr>
          <w:b/>
          <w:bCs/>
          <w:sz w:val="28"/>
          <w:szCs w:val="28"/>
        </w:rPr>
        <w:t xml:space="preserve">ΜΗΝΥΜΑ  ΔΗΜΑΡΧΟΥ ΑΓΙΑΣ ΒΑΡΒΑΡΑΣ </w:t>
      </w:r>
    </w:p>
    <w:p w14:paraId="5183CC96" w14:textId="5B3FA58A" w:rsidR="002E29F5" w:rsidRPr="002E29F5" w:rsidRDefault="002E29F5" w:rsidP="002E29F5">
      <w:pPr>
        <w:jc w:val="center"/>
        <w:rPr>
          <w:b/>
          <w:bCs/>
          <w:sz w:val="28"/>
          <w:szCs w:val="28"/>
        </w:rPr>
      </w:pPr>
      <w:r w:rsidRPr="002E29F5">
        <w:rPr>
          <w:b/>
          <w:bCs/>
          <w:sz w:val="28"/>
          <w:szCs w:val="28"/>
        </w:rPr>
        <w:t xml:space="preserve">ΓΙΑ ΤΗΝ </w:t>
      </w:r>
      <w:r w:rsidR="00317964">
        <w:rPr>
          <w:b/>
          <w:bCs/>
          <w:sz w:val="28"/>
          <w:szCs w:val="28"/>
        </w:rPr>
        <w:t xml:space="preserve">ΕΠΕΤΕΙΟ </w:t>
      </w:r>
      <w:r w:rsidRPr="002E29F5">
        <w:rPr>
          <w:b/>
          <w:bCs/>
          <w:sz w:val="28"/>
          <w:szCs w:val="28"/>
        </w:rPr>
        <w:t xml:space="preserve"> ΤΟΥ ΠΟΛΥΤΕΧΝ</w:t>
      </w:r>
      <w:r w:rsidR="00317964">
        <w:rPr>
          <w:b/>
          <w:bCs/>
          <w:sz w:val="28"/>
          <w:szCs w:val="28"/>
        </w:rPr>
        <w:t>Ε</w:t>
      </w:r>
      <w:r w:rsidRPr="002E29F5">
        <w:rPr>
          <w:b/>
          <w:bCs/>
          <w:sz w:val="28"/>
          <w:szCs w:val="28"/>
        </w:rPr>
        <w:t>ΙΟΥ</w:t>
      </w:r>
    </w:p>
    <w:p w14:paraId="364AAC64" w14:textId="77777777" w:rsidR="002E29F5" w:rsidRPr="002E29F5" w:rsidRDefault="002E29F5">
      <w:pPr>
        <w:rPr>
          <w:b/>
          <w:bCs/>
          <w:sz w:val="28"/>
          <w:szCs w:val="28"/>
        </w:rPr>
      </w:pPr>
    </w:p>
    <w:p w14:paraId="503B48A4" w14:textId="484C6850" w:rsidR="00FE2F5F" w:rsidRDefault="00FE2F5F">
      <w:r>
        <w:rPr>
          <w:noProof/>
          <w:lang w:eastAsia="el-GR"/>
        </w:rPr>
        <w:drawing>
          <wp:inline distT="0" distB="0" distL="0" distR="0" wp14:anchorId="3D5C9C14" wp14:editId="600E66DD">
            <wp:extent cx="5274310" cy="2552065"/>
            <wp:effectExtent l="0" t="0" r="254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42FC" w14:textId="0D5E8B15" w:rsidR="00880A9D" w:rsidRPr="00FC1167" w:rsidRDefault="00880A9D">
      <w:r w:rsidRPr="00FC1167">
        <w:t>Το Πολυτεχνείο Ζει!</w:t>
      </w:r>
    </w:p>
    <w:bookmarkEnd w:id="0"/>
    <w:p w14:paraId="5B9C5AD8" w14:textId="77777777" w:rsidR="00880A9D" w:rsidRPr="00FC1167" w:rsidRDefault="00880A9D" w:rsidP="00880A9D">
      <w:pPr>
        <w:rPr>
          <w:rFonts w:ascii="Arial" w:hAnsi="Arial" w:cs="Arial"/>
          <w:shd w:val="clear" w:color="auto" w:fill="FFFFFF"/>
        </w:rPr>
      </w:pPr>
      <w:r w:rsidRPr="00FC1167">
        <w:t xml:space="preserve">Ως ματωμένη παρακαταθήκη μιας αδούλωτης γενιάς, </w:t>
      </w:r>
      <w:r w:rsidRPr="00FC1167">
        <w:rPr>
          <w:rFonts w:ascii="Arial" w:hAnsi="Arial" w:cs="Arial"/>
          <w:shd w:val="clear" w:color="auto" w:fill="FFFFFF"/>
        </w:rPr>
        <w:t>ειδικά της νεολαίας και του φοιτητικού κινήματος, που εξεγέρθηκε απέναντι σε ένα απολυταρχικό, φασιστικό καθεστώς.</w:t>
      </w:r>
      <w:bookmarkStart w:id="1" w:name="_GoBack"/>
      <w:bookmarkEnd w:id="1"/>
    </w:p>
    <w:p w14:paraId="60295836" w14:textId="39829624" w:rsidR="00880A9D" w:rsidRPr="00FC1167" w:rsidRDefault="00880A9D" w:rsidP="00880A9D">
      <w:r w:rsidRPr="00FC1167">
        <w:t>Το Πολυτεχνείο Ζει!</w:t>
      </w:r>
    </w:p>
    <w:p w14:paraId="61C6A889" w14:textId="1273B148" w:rsidR="00880A9D" w:rsidRPr="00FC1167" w:rsidRDefault="00880A9D" w:rsidP="00880A9D">
      <w:r w:rsidRPr="00FC1167">
        <w:t xml:space="preserve">Ως ιστορικό ορόσημο θάρρους  </w:t>
      </w:r>
      <w:proofErr w:type="spellStart"/>
      <w:r w:rsidRPr="00FC1167">
        <w:t>ηρωϊσμού</w:t>
      </w:r>
      <w:proofErr w:type="spellEnd"/>
      <w:r w:rsidRPr="00FC1167">
        <w:t xml:space="preserve"> και αντίστασης του ελληνικού λαού στον αυταρχισμό, τον στραγγαλισμό της ελευθερίας και την καταπάτηση των ανθρώπινων δικαιωμάτων.</w:t>
      </w:r>
    </w:p>
    <w:p w14:paraId="66F4C10B" w14:textId="77777777" w:rsidR="00880A9D" w:rsidRPr="00FC1167" w:rsidRDefault="00880A9D" w:rsidP="00880A9D">
      <w:bookmarkStart w:id="2" w:name="_Hlk56350941"/>
      <w:r w:rsidRPr="00FC1167">
        <w:t>Το Πολυτεχνείο Ζει!</w:t>
      </w:r>
    </w:p>
    <w:bookmarkEnd w:id="2"/>
    <w:p w14:paraId="7B64D964" w14:textId="34CC242E" w:rsidR="00880A9D" w:rsidRPr="00FC1167" w:rsidRDefault="00880A9D" w:rsidP="00880A9D">
      <w:r w:rsidRPr="00FC1167">
        <w:t xml:space="preserve">Ως επιταγή για τις γενιές που ακολουθούν </w:t>
      </w:r>
      <w:r w:rsidR="00932280" w:rsidRPr="00FC1167">
        <w:t>ενός διαρκούς</w:t>
      </w:r>
      <w:r w:rsidRPr="00FC1167">
        <w:t xml:space="preserve"> ασυμβίβαστου και ανυποχώρητου αγώνα για ελευθερία και κοινωνική δικαιοσύνη.  Το σύνθημα «Ψωμί-Παιδεία-Ελευθερία»</w:t>
      </w:r>
      <w:r w:rsidR="00127979" w:rsidRPr="00FC1167">
        <w:t xml:space="preserve"> παραμένει επίκαιρο.</w:t>
      </w:r>
    </w:p>
    <w:p w14:paraId="09EA964F" w14:textId="77777777" w:rsidR="00127979" w:rsidRPr="00FC1167" w:rsidRDefault="00127979" w:rsidP="00127979">
      <w:r w:rsidRPr="00FC1167">
        <w:t>Το Πολυτεχνείο Ζει!</w:t>
      </w:r>
    </w:p>
    <w:p w14:paraId="2C9ECCA0" w14:textId="3BBD2727" w:rsidR="00880A9D" w:rsidRPr="00FC1167" w:rsidRDefault="00127979">
      <w:r w:rsidRPr="00FC1167">
        <w:t xml:space="preserve">Παρά τις αμφισβητήσεις, τις οικειοποιήσεις, τις καπηλείες, τις πρόσκαιρες ή διαρκείς απαγορεύσεις, </w:t>
      </w:r>
      <w:r w:rsidR="00932280" w:rsidRPr="00FC1167">
        <w:t xml:space="preserve">όχι </w:t>
      </w:r>
      <w:r w:rsidRPr="00FC1167">
        <w:t xml:space="preserve">γιατί </w:t>
      </w:r>
      <w:r w:rsidR="00932280" w:rsidRPr="00FC1167">
        <w:t xml:space="preserve">το θυμούνται οι παππούδες και οι γιαγιάδες μας αλλά επειδή η νέα γενιά εξακολουθεί να κρατάει τον πυρσό αναμμένο.  </w:t>
      </w:r>
    </w:p>
    <w:sectPr w:rsidR="00880A9D" w:rsidRPr="00FC11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5A6"/>
    <w:rsid w:val="000245A6"/>
    <w:rsid w:val="00127979"/>
    <w:rsid w:val="002E29F5"/>
    <w:rsid w:val="00317964"/>
    <w:rsid w:val="006561F9"/>
    <w:rsid w:val="00880A9D"/>
    <w:rsid w:val="00932280"/>
    <w:rsid w:val="009D3D05"/>
    <w:rsid w:val="00BF45B0"/>
    <w:rsid w:val="00FC1167"/>
    <w:rsid w:val="00FE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B0E46D"/>
  <w15:chartTrackingRefBased/>
  <w15:docId w15:val="{A68116AB-1EB9-463A-92E6-279222B5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DHMARXOS</dc:creator>
  <cp:keywords/>
  <dc:description/>
  <cp:lastModifiedBy>FOTINI SMIRNI</cp:lastModifiedBy>
  <cp:revision>2</cp:revision>
  <dcterms:created xsi:type="dcterms:W3CDTF">2020-11-16T08:13:00Z</dcterms:created>
  <dcterms:modified xsi:type="dcterms:W3CDTF">2020-11-16T08:13:00Z</dcterms:modified>
</cp:coreProperties>
</file>